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4FC0" w14:textId="186FF13E" w:rsidR="00854A69" w:rsidRPr="00854A69" w:rsidRDefault="00854A69" w:rsidP="00854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A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08D7967" w14:textId="77777777" w:rsidR="00854A69" w:rsidRPr="00854A69" w:rsidRDefault="00854A69" w:rsidP="00854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A69">
        <w:rPr>
          <w:rFonts w:ascii="Times New Roman" w:hAnsi="Times New Roman" w:cs="Times New Roman"/>
          <w:sz w:val="28"/>
          <w:szCs w:val="28"/>
        </w:rPr>
        <w:t>детский сад №28 «Радуга» муниципального образования</w:t>
      </w:r>
    </w:p>
    <w:p w14:paraId="5E77399C" w14:textId="198683F5" w:rsidR="00854A69" w:rsidRPr="00854A69" w:rsidRDefault="00854A69" w:rsidP="00854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A69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14:paraId="12BA8D94" w14:textId="77777777" w:rsidR="00854A69" w:rsidRDefault="00854A69" w:rsidP="00854A6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EA03AB" w14:textId="35629BFA" w:rsidR="00854A69" w:rsidRPr="00854A69" w:rsidRDefault="00854A69" w:rsidP="0085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650B86C" w14:textId="77777777" w:rsidR="00854A69" w:rsidRDefault="00854A69" w:rsidP="00BC015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6AA59DE4" w14:textId="31806934" w:rsidR="00BC0155" w:rsidRDefault="00BC0155" w:rsidP="00854A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54A69">
        <w:rPr>
          <w:b/>
          <w:bCs/>
          <w:sz w:val="28"/>
          <w:szCs w:val="28"/>
        </w:rPr>
        <w:t>Методическая разработка. НОД</w:t>
      </w:r>
      <w:r w:rsidR="00B2742D" w:rsidRPr="00854A69">
        <w:rPr>
          <w:b/>
          <w:bCs/>
          <w:sz w:val="28"/>
          <w:szCs w:val="28"/>
        </w:rPr>
        <w:t xml:space="preserve"> по нетрадиционному рисованию в подготовительной группе</w:t>
      </w:r>
      <w:r w:rsidRPr="00854A69">
        <w:rPr>
          <w:b/>
          <w:bCs/>
          <w:sz w:val="28"/>
          <w:szCs w:val="28"/>
        </w:rPr>
        <w:t xml:space="preserve"> «Летние превращения»</w:t>
      </w:r>
    </w:p>
    <w:p w14:paraId="416A0E5A" w14:textId="77777777" w:rsid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4C95DCA8" w14:textId="2C3EF08D" w:rsidR="00854A69" w:rsidRDefault="00854A69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Разработал воспитатель: </w:t>
      </w:r>
      <w:proofErr w:type="spellStart"/>
      <w:r>
        <w:rPr>
          <w:sz w:val="28"/>
          <w:szCs w:val="28"/>
        </w:rPr>
        <w:t>Погосн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Араратовна</w:t>
      </w:r>
      <w:proofErr w:type="spellEnd"/>
    </w:p>
    <w:p w14:paraId="2414FF84" w14:textId="77777777" w:rsidR="00854A69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EA71921" w14:textId="00D94B13" w:rsidR="00B2742D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2742D" w:rsidRPr="00854A69">
        <w:rPr>
          <w:b/>
          <w:bCs/>
          <w:sz w:val="28"/>
          <w:szCs w:val="28"/>
        </w:rPr>
        <w:t>Цель:</w:t>
      </w:r>
      <w:r w:rsidR="00B2742D" w:rsidRPr="00854A69">
        <w:rPr>
          <w:sz w:val="28"/>
          <w:szCs w:val="28"/>
          <w:bdr w:val="none" w:sz="0" w:space="0" w:color="auto" w:frame="1"/>
        </w:rPr>
        <w:t> формировать навыки и умения в рисовании нетрадиционным методом</w:t>
      </w:r>
    </w:p>
    <w:p w14:paraId="7DBFD07A" w14:textId="2002C87A" w:rsidR="00B2742D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 xml:space="preserve">      </w:t>
      </w:r>
      <w:r w:rsidR="00B2742D" w:rsidRPr="00854A69">
        <w:rPr>
          <w:b/>
          <w:bCs/>
          <w:sz w:val="28"/>
          <w:szCs w:val="28"/>
        </w:rPr>
        <w:t>Задачи:</w:t>
      </w:r>
      <w:r w:rsidR="00B2742D" w:rsidRPr="00854A69">
        <w:rPr>
          <w:sz w:val="28"/>
          <w:szCs w:val="28"/>
          <w:bdr w:val="none" w:sz="0" w:space="0" w:color="auto" w:frame="1"/>
        </w:rPr>
        <w:t xml:space="preserve"> учить изображать рисунок, используя разнообразные </w:t>
      </w:r>
      <w:r w:rsidR="00BC0155" w:rsidRPr="00854A69">
        <w:rPr>
          <w:sz w:val="28"/>
          <w:szCs w:val="28"/>
          <w:bdr w:val="none" w:sz="0" w:space="0" w:color="auto" w:frame="1"/>
        </w:rPr>
        <w:t>методы; дополнять</w:t>
      </w:r>
      <w:r w:rsidR="00B2742D" w:rsidRPr="00854A69">
        <w:rPr>
          <w:sz w:val="28"/>
          <w:szCs w:val="28"/>
          <w:bdr w:val="none" w:sz="0" w:space="0" w:color="auto" w:frame="1"/>
        </w:rPr>
        <w:t xml:space="preserve"> кистью дорисовывая мелкие детали изображаемого, тем самым завершая эстетическую картину развивать творческие способности у детей; </w:t>
      </w:r>
    </w:p>
    <w:p w14:paraId="42ADE6D6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4A69">
        <w:rPr>
          <w:sz w:val="28"/>
          <w:szCs w:val="28"/>
          <w:bdr w:val="none" w:sz="0" w:space="0" w:color="auto" w:frame="1"/>
        </w:rPr>
        <w:t>развивать внимание и аккуратность, эстетический вкус;</w:t>
      </w:r>
    </w:p>
    <w:p w14:paraId="247D65CD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4A69">
        <w:rPr>
          <w:sz w:val="28"/>
          <w:szCs w:val="28"/>
          <w:bdr w:val="none" w:sz="0" w:space="0" w:color="auto" w:frame="1"/>
        </w:rPr>
        <w:t xml:space="preserve"> побуждать детей передавать в рисунке красоту и яркое многообразие темы; </w:t>
      </w:r>
    </w:p>
    <w:p w14:paraId="79B73CF1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4A69">
        <w:rPr>
          <w:sz w:val="28"/>
          <w:szCs w:val="28"/>
          <w:bdr w:val="none" w:sz="0" w:space="0" w:color="auto" w:frame="1"/>
        </w:rPr>
        <w:t>воспитывать у детей эстетическое восприятие действительности, эстетическое отношение к явлениям окружающего мира, устойчивый интерес к изобразительной деятельности.</w:t>
      </w:r>
    </w:p>
    <w:p w14:paraId="05A9D0BB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5EB94E0E" w14:textId="7258456C" w:rsidR="00B2742D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A592A" w:rsidRPr="00854A69">
        <w:rPr>
          <w:b/>
          <w:bCs/>
          <w:sz w:val="28"/>
          <w:szCs w:val="28"/>
        </w:rPr>
        <w:t>Материалы:</w:t>
      </w:r>
      <w:r w:rsidR="00FA592A" w:rsidRPr="00854A69">
        <w:rPr>
          <w:bCs/>
          <w:sz w:val="28"/>
          <w:szCs w:val="28"/>
        </w:rPr>
        <w:t xml:space="preserve"> листы А4</w:t>
      </w:r>
      <w:r w:rsidR="000F5854" w:rsidRPr="00854A69">
        <w:rPr>
          <w:bCs/>
          <w:sz w:val="28"/>
          <w:szCs w:val="28"/>
        </w:rPr>
        <w:t xml:space="preserve"> разного цвета</w:t>
      </w:r>
      <w:r w:rsidR="00FA592A" w:rsidRPr="00854A69">
        <w:rPr>
          <w:bCs/>
          <w:sz w:val="28"/>
          <w:szCs w:val="28"/>
        </w:rPr>
        <w:t xml:space="preserve">, гуашь, демонстрационный материал с изображением различных видов бабочек, </w:t>
      </w:r>
      <w:r w:rsidR="00BC0155" w:rsidRPr="00854A69">
        <w:rPr>
          <w:bCs/>
          <w:sz w:val="28"/>
          <w:szCs w:val="28"/>
        </w:rPr>
        <w:t>столы, подготовленные</w:t>
      </w:r>
      <w:r w:rsidR="00C771FB" w:rsidRPr="00854A69">
        <w:rPr>
          <w:bCs/>
          <w:sz w:val="28"/>
          <w:szCs w:val="28"/>
        </w:rPr>
        <w:t xml:space="preserve"> для рисования нетрадиционными техниками.</w:t>
      </w:r>
    </w:p>
    <w:p w14:paraId="05F44ACD" w14:textId="32C66A57" w:rsidR="00B2742D" w:rsidRPr="00854A69" w:rsidRDefault="00B2742D" w:rsidP="00854A69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Cs/>
          <w:sz w:val="28"/>
          <w:szCs w:val="28"/>
        </w:rPr>
      </w:pPr>
      <w:r w:rsidRPr="00854A69">
        <w:rPr>
          <w:b/>
          <w:bCs/>
          <w:sz w:val="28"/>
          <w:szCs w:val="28"/>
        </w:rPr>
        <w:t>   </w:t>
      </w:r>
      <w:r w:rsidR="00854A69">
        <w:rPr>
          <w:b/>
          <w:bCs/>
          <w:sz w:val="28"/>
          <w:szCs w:val="28"/>
        </w:rPr>
        <w:t xml:space="preserve">  </w:t>
      </w:r>
      <w:r w:rsidRPr="00854A69">
        <w:rPr>
          <w:b/>
          <w:bCs/>
          <w:sz w:val="28"/>
          <w:szCs w:val="28"/>
        </w:rPr>
        <w:t> Ход занятия.</w:t>
      </w:r>
      <w:r w:rsidR="00FA592A" w:rsidRPr="00854A69">
        <w:rPr>
          <w:b/>
          <w:bCs/>
          <w:sz w:val="28"/>
          <w:szCs w:val="28"/>
        </w:rPr>
        <w:t xml:space="preserve"> </w:t>
      </w:r>
      <w:r w:rsidRPr="00854A69">
        <w:rPr>
          <w:bCs/>
          <w:sz w:val="28"/>
          <w:szCs w:val="28"/>
        </w:rPr>
        <w:t>На экране</w:t>
      </w:r>
      <w:r w:rsidR="00FA592A" w:rsidRPr="00854A69">
        <w:rPr>
          <w:bCs/>
          <w:sz w:val="28"/>
          <w:szCs w:val="28"/>
        </w:rPr>
        <w:t xml:space="preserve"> мультимедийном экране небольшой видеоролик, летающих бабочек. под спокойную музыку.</w:t>
      </w:r>
    </w:p>
    <w:p w14:paraId="07E65A8A" w14:textId="77777777" w:rsidR="00FA592A" w:rsidRPr="00854A69" w:rsidRDefault="00FA592A" w:rsidP="00854A69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sz w:val="28"/>
          <w:szCs w:val="28"/>
        </w:rPr>
      </w:pPr>
      <w:r w:rsidRPr="00854A69">
        <w:rPr>
          <w:bCs/>
          <w:sz w:val="28"/>
          <w:szCs w:val="28"/>
        </w:rPr>
        <w:t>Воспитатель.</w:t>
      </w:r>
    </w:p>
    <w:p w14:paraId="2B2C1F39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shd w:val="clear" w:color="auto" w:fill="FFFFFF"/>
        </w:rPr>
        <w:t>Бабочка присела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 xml:space="preserve">На цветочек </w:t>
      </w:r>
      <w:r w:rsidR="00BC0155" w:rsidRPr="00854A69">
        <w:rPr>
          <w:sz w:val="28"/>
          <w:szCs w:val="28"/>
          <w:shd w:val="clear" w:color="auto" w:fill="FFFFFF"/>
        </w:rPr>
        <w:t>белый:</w:t>
      </w:r>
      <w:r w:rsidR="00BC0155" w:rsidRPr="00854A69">
        <w:rPr>
          <w:sz w:val="28"/>
          <w:szCs w:val="28"/>
        </w:rPr>
        <w:t xml:space="preserve"> —</w:t>
      </w:r>
      <w:r w:rsidRPr="00854A69">
        <w:rPr>
          <w:sz w:val="28"/>
          <w:szCs w:val="28"/>
          <w:shd w:val="clear" w:color="auto" w:fill="FFFFFF"/>
        </w:rPr>
        <w:t xml:space="preserve"> Очень я устала,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Целый день летала!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А цветочек белый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Прошептал несмело: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Я уже неделю</w:t>
      </w:r>
      <w:r w:rsidRPr="00854A69">
        <w:rPr>
          <w:sz w:val="28"/>
          <w:szCs w:val="28"/>
        </w:rPr>
        <w:br/>
      </w:r>
      <w:r w:rsidR="003926F5" w:rsidRPr="00854A69">
        <w:rPr>
          <w:sz w:val="28"/>
          <w:szCs w:val="28"/>
          <w:shd w:val="clear" w:color="auto" w:fill="FFFFFF"/>
        </w:rPr>
        <w:t>Во</w:t>
      </w:r>
      <w:r w:rsidRPr="00854A69">
        <w:rPr>
          <w:sz w:val="28"/>
          <w:szCs w:val="28"/>
          <w:shd w:val="clear" w:color="auto" w:fill="FFFFFF"/>
        </w:rPr>
        <w:t xml:space="preserve"> поле белею…</w:t>
      </w:r>
      <w:r w:rsidRPr="00854A69">
        <w:rPr>
          <w:sz w:val="28"/>
          <w:szCs w:val="28"/>
        </w:rPr>
        <w:br/>
      </w:r>
      <w:r w:rsidR="003926F5" w:rsidRPr="00854A69">
        <w:rPr>
          <w:sz w:val="28"/>
          <w:szCs w:val="28"/>
          <w:shd w:val="clear" w:color="auto" w:fill="FFFFFF"/>
        </w:rPr>
        <w:t>Росы</w:t>
      </w:r>
      <w:r w:rsidRPr="00854A69">
        <w:rPr>
          <w:sz w:val="28"/>
          <w:szCs w:val="28"/>
          <w:shd w:val="clear" w:color="auto" w:fill="FFFFFF"/>
        </w:rPr>
        <w:t xml:space="preserve"> на рассвете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Мне приносит ветер.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Мал я и неярок,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Но какой подарок</w:t>
      </w:r>
      <w:r w:rsidRPr="00854A69">
        <w:rPr>
          <w:sz w:val="28"/>
          <w:szCs w:val="28"/>
        </w:rPr>
        <w:br/>
      </w:r>
      <w:r w:rsidRPr="00854A69">
        <w:rPr>
          <w:sz w:val="28"/>
          <w:szCs w:val="28"/>
          <w:shd w:val="clear" w:color="auto" w:fill="FFFFFF"/>
        </w:rPr>
        <w:t>Нынче получил я</w:t>
      </w:r>
    </w:p>
    <w:p w14:paraId="56B6A54C" w14:textId="77777777" w:rsidR="00B2742D" w:rsidRPr="00854A69" w:rsidRDefault="00FA592A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lastRenderedPageBreak/>
        <w:t xml:space="preserve"> /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 xml:space="preserve">В руках </w:t>
      </w:r>
      <w:r w:rsidRPr="00854A69">
        <w:rPr>
          <w:i/>
          <w:iCs/>
          <w:sz w:val="28"/>
          <w:szCs w:val="28"/>
          <w:bdr w:val="none" w:sz="0" w:space="0" w:color="auto" w:frame="1"/>
        </w:rPr>
        <w:t>у воспитателя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> красивая б</w:t>
      </w:r>
      <w:r w:rsidRPr="00854A69">
        <w:rPr>
          <w:i/>
          <w:iCs/>
          <w:sz w:val="28"/>
          <w:szCs w:val="28"/>
          <w:bdr w:val="none" w:sz="0" w:space="0" w:color="auto" w:frame="1"/>
        </w:rPr>
        <w:t>абочка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>)</w:t>
      </w:r>
      <w:r w:rsidRPr="00854A69">
        <w:rPr>
          <w:i/>
          <w:iCs/>
          <w:sz w:val="28"/>
          <w:szCs w:val="28"/>
          <w:bdr w:val="none" w:sz="0" w:space="0" w:color="auto" w:frame="1"/>
        </w:rPr>
        <w:t>.</w:t>
      </w:r>
    </w:p>
    <w:p w14:paraId="37F03B69" w14:textId="63D2F1DD" w:rsidR="003926F5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 xml:space="preserve">    </w:t>
      </w:r>
      <w:r w:rsidR="003926F5" w:rsidRPr="00854A69">
        <w:rPr>
          <w:b/>
          <w:iCs/>
          <w:sz w:val="28"/>
          <w:szCs w:val="28"/>
          <w:bdr w:val="none" w:sz="0" w:space="0" w:color="auto" w:frame="1"/>
        </w:rPr>
        <w:t>Воспитатель.</w:t>
      </w:r>
      <w:r w:rsidR="003926F5" w:rsidRPr="00854A6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3926F5" w:rsidRPr="00854A69">
        <w:rPr>
          <w:iCs/>
          <w:sz w:val="28"/>
          <w:szCs w:val="28"/>
          <w:bdr w:val="none" w:sz="0" w:space="0" w:color="auto" w:frame="1"/>
        </w:rPr>
        <w:t xml:space="preserve">Когда я шла в детский сад ветерок рассказал мне очень грустную и трогательную </w:t>
      </w:r>
      <w:r w:rsidR="000F5854" w:rsidRPr="00854A69">
        <w:rPr>
          <w:iCs/>
          <w:sz w:val="28"/>
          <w:szCs w:val="28"/>
          <w:bdr w:val="none" w:sz="0" w:space="0" w:color="auto" w:frame="1"/>
        </w:rPr>
        <w:t xml:space="preserve">историю. И сейчас я вам ее </w:t>
      </w:r>
      <w:r w:rsidR="00E40560" w:rsidRPr="00854A69">
        <w:rPr>
          <w:iCs/>
          <w:sz w:val="28"/>
          <w:szCs w:val="28"/>
          <w:bdr w:val="none" w:sz="0" w:space="0" w:color="auto" w:frame="1"/>
        </w:rPr>
        <w:t>поведаю</w:t>
      </w:r>
      <w:r w:rsidR="000F5854" w:rsidRPr="00854A69">
        <w:rPr>
          <w:iCs/>
          <w:sz w:val="28"/>
          <w:szCs w:val="28"/>
          <w:bdr w:val="none" w:sz="0" w:space="0" w:color="auto" w:frame="1"/>
        </w:rPr>
        <w:t>.</w:t>
      </w:r>
    </w:p>
    <w:p w14:paraId="16240D14" w14:textId="73A3AE71" w:rsidR="000F5854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2742D" w:rsidRPr="00854A69">
        <w:rPr>
          <w:b/>
          <w:bCs/>
          <w:sz w:val="28"/>
          <w:szCs w:val="28"/>
        </w:rPr>
        <w:t>Рассказ-история</w:t>
      </w:r>
    </w:p>
    <w:p w14:paraId="00167B41" w14:textId="71809916" w:rsidR="003926F5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A592A" w:rsidRPr="00854A69">
        <w:rPr>
          <w:color w:val="000000"/>
          <w:sz w:val="28"/>
          <w:szCs w:val="28"/>
          <w:shd w:val="clear" w:color="auto" w:fill="FFFFFF"/>
        </w:rPr>
        <w:t>Жила-была, а точнее порхала над чудесными красивыми</w:t>
      </w:r>
      <w:r w:rsidR="003926F5" w:rsidRPr="00854A69">
        <w:rPr>
          <w:color w:val="000000"/>
          <w:sz w:val="28"/>
          <w:szCs w:val="28"/>
          <w:shd w:val="clear" w:color="auto" w:fill="FFFFFF"/>
        </w:rPr>
        <w:t xml:space="preserve"> </w:t>
      </w:r>
      <w:r w:rsidR="003926F5" w:rsidRPr="00854A69">
        <w:rPr>
          <w:color w:val="000000"/>
          <w:sz w:val="28"/>
          <w:szCs w:val="28"/>
        </w:rPr>
        <w:t xml:space="preserve">цветами прекрасная бабочка. Летала между васильками, ромашками и колокольчиками да бед не знала. И были у нее подружки - такие же прекрасные разноцветные бабочки. Болтали они между собой, </w:t>
      </w:r>
      <w:r w:rsidR="000F5854" w:rsidRPr="00854A69">
        <w:rPr>
          <w:color w:val="000000"/>
          <w:sz w:val="28"/>
          <w:szCs w:val="28"/>
        </w:rPr>
        <w:t>восхищались цветами</w:t>
      </w:r>
      <w:r w:rsidR="003926F5" w:rsidRPr="00854A69">
        <w:rPr>
          <w:color w:val="000000"/>
          <w:sz w:val="28"/>
          <w:szCs w:val="28"/>
        </w:rPr>
        <w:t>, собирали с них нектар и радовались прекрасному солнечному дню.</w:t>
      </w:r>
    </w:p>
    <w:p w14:paraId="79832EEC" w14:textId="77777777" w:rsidR="003926F5" w:rsidRPr="00854A69" w:rsidRDefault="003926F5" w:rsidP="00854A6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вот, неожиданно небо почернело, налетели тучи, поднялся сильный ветер.</w:t>
      </w:r>
    </w:p>
    <w:p w14:paraId="38AC0A6C" w14:textId="3A8C861F" w:rsidR="003926F5" w:rsidRPr="00854A69" w:rsidRDefault="00854A69" w:rsidP="00854A6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926F5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Разметало по всей полянке наших бабочек</w:t>
      </w:r>
    </w:p>
    <w:p w14:paraId="3B18AE12" w14:textId="25A80571" w:rsidR="000F5854" w:rsidRPr="00854A69" w:rsidRDefault="00854A69" w:rsidP="00854A6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926F5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ненастье, небо прояснилось, повылазили букашки, стрекозы и бабочки из своих укрытий. Начали осматриваться - все ли целы и живы. Обсохли и стали дальше жить своей жизнью насекомых.</w:t>
      </w:r>
    </w:p>
    <w:p w14:paraId="3CDAC467" w14:textId="5C6574B8" w:rsidR="003926F5" w:rsidRPr="00854A69" w:rsidRDefault="00854A69" w:rsidP="00854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926F5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бедняжки бабочки намочили свои крылышки и никак не могут собраться вместе</w:t>
      </w:r>
      <w:r w:rsidR="000F5854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E4F315" w14:textId="77777777" w:rsidR="003926F5" w:rsidRPr="00854A69" w:rsidRDefault="003926F5" w:rsidP="00854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E44F9" w14:textId="422F2AB2" w:rsidR="00B2742D" w:rsidRPr="00854A69" w:rsidRDefault="00854A69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</w:t>
      </w:r>
      <w:r w:rsidR="000F5854" w:rsidRPr="00854A69">
        <w:rPr>
          <w:b/>
          <w:bCs/>
          <w:sz w:val="28"/>
          <w:szCs w:val="28"/>
          <w:bdr w:val="none" w:sz="0" w:space="0" w:color="auto" w:frame="1"/>
        </w:rPr>
        <w:t>Воспитатель.</w:t>
      </w:r>
      <w:r w:rsidR="000F5854" w:rsidRPr="00854A69">
        <w:rPr>
          <w:sz w:val="28"/>
          <w:szCs w:val="28"/>
          <w:bdr w:val="none" w:sz="0" w:space="0" w:color="auto" w:frame="1"/>
        </w:rPr>
        <w:t xml:space="preserve"> Ветерок, который рассказал эту историю передал мне необычный </w:t>
      </w:r>
      <w:proofErr w:type="spellStart"/>
      <w:proofErr w:type="gramStart"/>
      <w:r w:rsidR="000F5854" w:rsidRPr="00854A69">
        <w:rPr>
          <w:sz w:val="28"/>
          <w:szCs w:val="28"/>
          <w:bdr w:val="none" w:sz="0" w:space="0" w:color="auto" w:frame="1"/>
        </w:rPr>
        <w:t>цветок.</w:t>
      </w:r>
      <w:r w:rsidR="00B2742D" w:rsidRPr="00854A69">
        <w:rPr>
          <w:sz w:val="28"/>
          <w:szCs w:val="28"/>
          <w:bdr w:val="none" w:sz="0" w:space="0" w:color="auto" w:frame="1"/>
        </w:rPr>
        <w:t>На</w:t>
      </w:r>
      <w:proofErr w:type="spellEnd"/>
      <w:proofErr w:type="gramEnd"/>
      <w:r w:rsidR="00B2742D" w:rsidRPr="00854A69">
        <w:rPr>
          <w:sz w:val="28"/>
          <w:szCs w:val="28"/>
          <w:bdr w:val="none" w:sz="0" w:space="0" w:color="auto" w:frame="1"/>
        </w:rPr>
        <w:t xml:space="preserve"> нем письмо.</w:t>
      </w:r>
    </w:p>
    <w:p w14:paraId="1AB8BDDB" w14:textId="77777777" w:rsidR="000F5854" w:rsidRPr="00854A69" w:rsidRDefault="000F5854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 xml:space="preserve"> До</w:t>
      </w:r>
      <w:r w:rsidR="00B31762" w:rsidRPr="00854A69">
        <w:rPr>
          <w:sz w:val="28"/>
          <w:szCs w:val="28"/>
          <w:bdr w:val="none" w:sz="0" w:space="0" w:color="auto" w:frame="1"/>
        </w:rPr>
        <w:t xml:space="preserve">рогие дети этот цветок дружбы и доброты. Вы уже знаете печальную историю </w:t>
      </w:r>
      <w:proofErr w:type="gramStart"/>
      <w:r w:rsidR="00B31762" w:rsidRPr="00854A69">
        <w:rPr>
          <w:sz w:val="28"/>
          <w:szCs w:val="28"/>
          <w:bdr w:val="none" w:sz="0" w:space="0" w:color="auto" w:frame="1"/>
        </w:rPr>
        <w:t>про бабочек</w:t>
      </w:r>
      <w:proofErr w:type="gramEnd"/>
      <w:r w:rsidR="00B31762" w:rsidRPr="00854A69">
        <w:rPr>
          <w:sz w:val="28"/>
          <w:szCs w:val="28"/>
          <w:bdr w:val="none" w:sz="0" w:space="0" w:color="auto" w:frame="1"/>
        </w:rPr>
        <w:t xml:space="preserve"> и только вы сможете им помочь собраться в большую дружную семью.</w:t>
      </w:r>
    </w:p>
    <w:p w14:paraId="3C583348" w14:textId="77777777" w:rsidR="00B31762" w:rsidRPr="00854A69" w:rsidRDefault="00B2742D" w:rsidP="00854A6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</w:t>
      </w:r>
      <w:r w:rsidR="00B31762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Сотня бабочек, машущих своими тонкими, красочными крылышками - что может быть красивее?</w:t>
      </w:r>
    </w:p>
    <w:p w14:paraId="1EB417E4" w14:textId="410CC984" w:rsidR="00B2742D" w:rsidRPr="00854A69" w:rsidRDefault="00854A69" w:rsidP="00854A6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31762"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 что, дети, поможем бабочкам</w:t>
      </w:r>
      <w:r w:rsidR="00B2742D"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 Тогда я вам предлагаю отп</w:t>
      </w:r>
      <w:r w:rsidR="00B31762"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равиться в волшебный мир превращений.</w:t>
      </w:r>
      <w:r w:rsidR="00B2742D"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же мы туда отправимся?</w:t>
      </w:r>
    </w:p>
    <w:p w14:paraId="7E054B48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А поможет нам в этом наш волшебный цветок. (</w:t>
      </w:r>
      <w:r w:rsidR="00C771FB" w:rsidRPr="00854A69">
        <w:rPr>
          <w:i/>
          <w:iCs/>
          <w:sz w:val="28"/>
          <w:szCs w:val="28"/>
          <w:bdr w:val="none" w:sz="0" w:space="0" w:color="auto" w:frame="1"/>
        </w:rPr>
        <w:t xml:space="preserve">Воспитатель </w:t>
      </w:r>
      <w:proofErr w:type="spellStart"/>
      <w:r w:rsidR="00C771FB" w:rsidRPr="00854A69">
        <w:rPr>
          <w:i/>
          <w:iCs/>
          <w:sz w:val="28"/>
          <w:szCs w:val="28"/>
          <w:bdr w:val="none" w:sz="0" w:space="0" w:color="auto" w:frame="1"/>
        </w:rPr>
        <w:t>бнрет</w:t>
      </w:r>
      <w:proofErr w:type="spellEnd"/>
      <w:r w:rsidRPr="00854A6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771FB" w:rsidRPr="00854A69">
        <w:rPr>
          <w:i/>
          <w:iCs/>
          <w:sz w:val="28"/>
          <w:szCs w:val="28"/>
          <w:bdr w:val="none" w:sz="0" w:space="0" w:color="auto" w:frame="1"/>
        </w:rPr>
        <w:t>в ладоши цветок, незаметно кладет</w:t>
      </w:r>
      <w:r w:rsidRPr="00854A69">
        <w:rPr>
          <w:i/>
          <w:iCs/>
          <w:sz w:val="28"/>
          <w:szCs w:val="28"/>
          <w:bdr w:val="none" w:sz="0" w:space="0" w:color="auto" w:frame="1"/>
        </w:rPr>
        <w:t xml:space="preserve"> сверху круги разного цве</w:t>
      </w:r>
      <w:r w:rsidR="00C771FB" w:rsidRPr="00854A69">
        <w:rPr>
          <w:i/>
          <w:iCs/>
          <w:sz w:val="28"/>
          <w:szCs w:val="28"/>
          <w:bdr w:val="none" w:sz="0" w:space="0" w:color="auto" w:frame="1"/>
        </w:rPr>
        <w:t xml:space="preserve">та по количеству детей. Начинает </w:t>
      </w:r>
      <w:r w:rsidRPr="00854A69">
        <w:rPr>
          <w:i/>
          <w:iCs/>
          <w:sz w:val="28"/>
          <w:szCs w:val="28"/>
          <w:bdr w:val="none" w:sz="0" w:space="0" w:color="auto" w:frame="1"/>
        </w:rPr>
        <w:t>«волшебство».</w:t>
      </w:r>
    </w:p>
    <w:p w14:paraId="2C2617F9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 xml:space="preserve">Волшебный </w:t>
      </w:r>
      <w:proofErr w:type="gramStart"/>
      <w:r w:rsidRPr="00854A69">
        <w:rPr>
          <w:i/>
          <w:iCs/>
          <w:sz w:val="28"/>
          <w:szCs w:val="28"/>
          <w:bdr w:val="none" w:sz="0" w:space="0" w:color="auto" w:frame="1"/>
        </w:rPr>
        <w:t>цветочек ,</w:t>
      </w:r>
      <w:proofErr w:type="gramEnd"/>
      <w:r w:rsidRPr="00854A69">
        <w:rPr>
          <w:i/>
          <w:iCs/>
          <w:sz w:val="28"/>
          <w:szCs w:val="28"/>
          <w:bdr w:val="none" w:sz="0" w:space="0" w:color="auto" w:frame="1"/>
        </w:rPr>
        <w:t xml:space="preserve"> в сказку веди, не дай цветочек</w:t>
      </w:r>
    </w:p>
    <w:p w14:paraId="4C726706" w14:textId="77777777" w:rsidR="00B2742D" w:rsidRPr="00854A69" w:rsidRDefault="00C771FB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Детей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 xml:space="preserve"> подвести.</w:t>
      </w:r>
    </w:p>
    <w:p w14:paraId="5BE73A87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Цветочек, ты свет нам скорей подари</w:t>
      </w:r>
    </w:p>
    <w:p w14:paraId="50BD35B8" w14:textId="77777777" w:rsidR="00B2742D" w:rsidRPr="00854A69" w:rsidRDefault="00C771FB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И бабочек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 xml:space="preserve"> скорее </w:t>
      </w:r>
      <w:r w:rsidR="00B31762" w:rsidRPr="00854A69">
        <w:rPr>
          <w:i/>
          <w:iCs/>
          <w:sz w:val="28"/>
          <w:szCs w:val="28"/>
          <w:bdr w:val="none" w:sz="0" w:space="0" w:color="auto" w:frame="1"/>
        </w:rPr>
        <w:t>ты оживи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>.</w:t>
      </w:r>
    </w:p>
    <w:p w14:paraId="05C2A42C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Подбрасываю цветочек вверх, круги разлетаются. Предлагаю детям взять один круг)</w:t>
      </w:r>
    </w:p>
    <w:p w14:paraId="1720D4AC" w14:textId="77777777" w:rsidR="00C771FB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854A69">
        <w:rPr>
          <w:sz w:val="28"/>
          <w:szCs w:val="28"/>
          <w:bdr w:val="none" w:sz="0" w:space="0" w:color="auto" w:frame="1"/>
        </w:rPr>
        <w:t>— Вот сколько разноцветных кругов у вас в руках. Какого цвета круг у вас, в мастерскую к бабочке такого же цвета вы и отправитесь. </w:t>
      </w:r>
      <w:r w:rsidR="00B31762" w:rsidRPr="00854A69">
        <w:rPr>
          <w:i/>
          <w:iCs/>
          <w:sz w:val="28"/>
          <w:szCs w:val="28"/>
          <w:bdr w:val="none" w:sz="0" w:space="0" w:color="auto" w:frame="1"/>
        </w:rPr>
        <w:t>(Подготовлены стол</w:t>
      </w:r>
      <w:r w:rsidRPr="00854A69">
        <w:rPr>
          <w:i/>
          <w:iCs/>
          <w:sz w:val="28"/>
          <w:szCs w:val="28"/>
          <w:bdr w:val="none" w:sz="0" w:space="0" w:color="auto" w:frame="1"/>
        </w:rPr>
        <w:t>, на столах все, что нужно для каждой техники рисования</w:t>
      </w:r>
      <w:r w:rsidR="00C771FB" w:rsidRPr="00854A69">
        <w:rPr>
          <w:i/>
          <w:iCs/>
          <w:sz w:val="28"/>
          <w:szCs w:val="28"/>
          <w:bdr w:val="none" w:sz="0" w:space="0" w:color="auto" w:frame="1"/>
        </w:rPr>
        <w:t>)</w:t>
      </w:r>
    </w:p>
    <w:p w14:paraId="618B9629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— Подготовим руки.</w:t>
      </w:r>
    </w:p>
    <w:p w14:paraId="430C8E44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854A69">
        <w:rPr>
          <w:b/>
          <w:bCs/>
          <w:sz w:val="28"/>
          <w:szCs w:val="28"/>
        </w:rPr>
        <w:t>                 Пальчиковая игра «Букет цветов».</w:t>
      </w:r>
    </w:p>
    <w:p w14:paraId="53BAABB5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lastRenderedPageBreak/>
        <w:t>Посадили зернышко, </w:t>
      </w:r>
      <w:r w:rsidRPr="00854A69">
        <w:rPr>
          <w:i/>
          <w:iCs/>
          <w:sz w:val="28"/>
          <w:szCs w:val="28"/>
          <w:bdr w:val="none" w:sz="0" w:space="0" w:color="auto" w:frame="1"/>
        </w:rPr>
        <w:t xml:space="preserve">(кладу в ладони каждому </w:t>
      </w:r>
      <w:proofErr w:type="gramStart"/>
      <w:r w:rsidRPr="00854A69">
        <w:rPr>
          <w:i/>
          <w:iCs/>
          <w:sz w:val="28"/>
          <w:szCs w:val="28"/>
          <w:bdr w:val="none" w:sz="0" w:space="0" w:color="auto" w:frame="1"/>
        </w:rPr>
        <w:t>ребенку  воображаемое</w:t>
      </w:r>
      <w:proofErr w:type="gramEnd"/>
      <w:r w:rsidRPr="00854A69">
        <w:rPr>
          <w:i/>
          <w:iCs/>
          <w:sz w:val="28"/>
          <w:szCs w:val="28"/>
          <w:bdr w:val="none" w:sz="0" w:space="0" w:color="auto" w:frame="1"/>
        </w:rPr>
        <w:t xml:space="preserve"> «зернышко»)</w:t>
      </w:r>
    </w:p>
    <w:p w14:paraId="3B5A12E6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Выглянуло солнышко. </w:t>
      </w:r>
      <w:r w:rsidRPr="00854A69">
        <w:rPr>
          <w:i/>
          <w:iCs/>
          <w:sz w:val="28"/>
          <w:szCs w:val="28"/>
          <w:bdr w:val="none" w:sz="0" w:space="0" w:color="auto" w:frame="1"/>
        </w:rPr>
        <w:t>(кисти сжимаем и разжимаем по очереди)</w:t>
      </w:r>
    </w:p>
    <w:p w14:paraId="0993DAB9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Солнышко, свети, свети!</w:t>
      </w:r>
    </w:p>
    <w:p w14:paraId="083AA488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Зернышко, расти-расти! </w:t>
      </w:r>
      <w:r w:rsidRPr="00854A69">
        <w:rPr>
          <w:i/>
          <w:iCs/>
          <w:sz w:val="28"/>
          <w:szCs w:val="28"/>
          <w:bdr w:val="none" w:sz="0" w:space="0" w:color="auto" w:frame="1"/>
        </w:rPr>
        <w:t>(ладони вместе, руки двигаются вверх</w:t>
      </w:r>
      <w:r w:rsidRPr="00854A69">
        <w:rPr>
          <w:sz w:val="28"/>
          <w:szCs w:val="28"/>
          <w:bdr w:val="none" w:sz="0" w:space="0" w:color="auto" w:frame="1"/>
        </w:rPr>
        <w:t>)</w:t>
      </w:r>
    </w:p>
    <w:p w14:paraId="4CC6A728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Появляются листочки, </w:t>
      </w:r>
      <w:r w:rsidRPr="00854A69">
        <w:rPr>
          <w:i/>
          <w:iCs/>
          <w:sz w:val="28"/>
          <w:szCs w:val="28"/>
          <w:bdr w:val="none" w:sz="0" w:space="0" w:color="auto" w:frame="1"/>
        </w:rPr>
        <w:t>(ладони соединить, пальцы по очереди соединяются с большим пальцем на двух руках одновременно)</w:t>
      </w:r>
    </w:p>
    <w:p w14:paraId="7C079ABF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Распускаются цветочки. </w:t>
      </w:r>
      <w:r w:rsidRPr="00854A69">
        <w:rPr>
          <w:i/>
          <w:iCs/>
          <w:sz w:val="28"/>
          <w:szCs w:val="28"/>
          <w:bdr w:val="none" w:sz="0" w:space="0" w:color="auto" w:frame="1"/>
        </w:rPr>
        <w:t>(кисти сжимаем и разжимаем по очереди).</w:t>
      </w:r>
    </w:p>
    <w:p w14:paraId="4AC87CD5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(Дети отправляются каждый в свою мастерскую,</w:t>
      </w:r>
      <w:r w:rsidRPr="00854A69">
        <w:rPr>
          <w:sz w:val="28"/>
          <w:szCs w:val="28"/>
        </w:rPr>
        <w:t> </w:t>
      </w:r>
      <w:r w:rsidRPr="00854A69">
        <w:rPr>
          <w:i/>
          <w:iCs/>
          <w:sz w:val="28"/>
          <w:szCs w:val="28"/>
          <w:bdr w:val="none" w:sz="0" w:space="0" w:color="auto" w:frame="1"/>
        </w:rPr>
        <w:t xml:space="preserve">все техники рисования детям знакомы поэтому они знают всю последовательность своей работы. Воспитатель ходит из мастерской в мастерскую </w:t>
      </w:r>
      <w:proofErr w:type="gramStart"/>
      <w:r w:rsidRPr="00854A69">
        <w:rPr>
          <w:i/>
          <w:iCs/>
          <w:sz w:val="28"/>
          <w:szCs w:val="28"/>
          <w:bdr w:val="none" w:sz="0" w:space="0" w:color="auto" w:frame="1"/>
        </w:rPr>
        <w:t>и </w:t>
      </w:r>
      <w:r w:rsidRPr="00854A69">
        <w:rPr>
          <w:sz w:val="28"/>
          <w:szCs w:val="28"/>
          <w:bdr w:val="none" w:sz="0" w:space="0" w:color="auto" w:frame="1"/>
        </w:rPr>
        <w:t> </w:t>
      </w:r>
      <w:r w:rsidRPr="00854A69">
        <w:rPr>
          <w:i/>
          <w:iCs/>
          <w:sz w:val="28"/>
          <w:szCs w:val="28"/>
          <w:bdr w:val="none" w:sz="0" w:space="0" w:color="auto" w:frame="1"/>
        </w:rPr>
        <w:t>интересуется</w:t>
      </w:r>
      <w:proofErr w:type="gramEnd"/>
      <w:r w:rsidRPr="00854A69">
        <w:rPr>
          <w:i/>
          <w:iCs/>
          <w:sz w:val="28"/>
          <w:szCs w:val="28"/>
          <w:bdr w:val="none" w:sz="0" w:space="0" w:color="auto" w:frame="1"/>
        </w:rPr>
        <w:t>, что они изображают.).</w:t>
      </w:r>
    </w:p>
    <w:p w14:paraId="0869E381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— В какой технике рисования вы</w:t>
      </w:r>
      <w:r w:rsidR="00C771FB" w:rsidRPr="00854A69">
        <w:rPr>
          <w:sz w:val="28"/>
          <w:szCs w:val="28"/>
          <w:bdr w:val="none" w:sz="0" w:space="0" w:color="auto" w:frame="1"/>
        </w:rPr>
        <w:t xml:space="preserve"> рисуете</w:t>
      </w:r>
      <w:r w:rsidRPr="00854A69">
        <w:rPr>
          <w:sz w:val="28"/>
          <w:szCs w:val="28"/>
          <w:bdr w:val="none" w:sz="0" w:space="0" w:color="auto" w:frame="1"/>
        </w:rPr>
        <w:t>?</w:t>
      </w:r>
    </w:p>
    <w:p w14:paraId="61498375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 xml:space="preserve">— Какие </w:t>
      </w:r>
      <w:proofErr w:type="gramStart"/>
      <w:r w:rsidRPr="00854A69">
        <w:rPr>
          <w:sz w:val="28"/>
          <w:szCs w:val="28"/>
          <w:bdr w:val="none" w:sz="0" w:space="0" w:color="auto" w:frame="1"/>
        </w:rPr>
        <w:t>основные  цвета</w:t>
      </w:r>
      <w:proofErr w:type="gramEnd"/>
      <w:r w:rsidRPr="00854A69">
        <w:rPr>
          <w:sz w:val="28"/>
          <w:szCs w:val="28"/>
          <w:bdr w:val="none" w:sz="0" w:space="0" w:color="auto" w:frame="1"/>
        </w:rPr>
        <w:t xml:space="preserve"> вы используете?</w:t>
      </w:r>
    </w:p>
    <w:p w14:paraId="5C45172A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 xml:space="preserve">— Какие оттенки этих цветов </w:t>
      </w:r>
      <w:proofErr w:type="gramStart"/>
      <w:r w:rsidRPr="00854A69">
        <w:rPr>
          <w:sz w:val="28"/>
          <w:szCs w:val="28"/>
          <w:bdr w:val="none" w:sz="0" w:space="0" w:color="auto" w:frame="1"/>
        </w:rPr>
        <w:t>в  твоем</w:t>
      </w:r>
      <w:proofErr w:type="gramEnd"/>
      <w:r w:rsidRPr="00854A69">
        <w:rPr>
          <w:sz w:val="28"/>
          <w:szCs w:val="28"/>
          <w:bdr w:val="none" w:sz="0" w:space="0" w:color="auto" w:frame="1"/>
        </w:rPr>
        <w:t xml:space="preserve"> рисунке?</w:t>
      </w:r>
    </w:p>
    <w:p w14:paraId="6196832B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— Ра</w:t>
      </w:r>
      <w:r w:rsidR="00C771FB" w:rsidRPr="00854A69">
        <w:rPr>
          <w:sz w:val="28"/>
          <w:szCs w:val="28"/>
          <w:bdr w:val="none" w:sz="0" w:space="0" w:color="auto" w:frame="1"/>
        </w:rPr>
        <w:t>сскажи, как ты оживляешь бабочку</w:t>
      </w:r>
      <w:r w:rsidRPr="00854A69">
        <w:rPr>
          <w:sz w:val="28"/>
          <w:szCs w:val="28"/>
          <w:bdr w:val="none" w:sz="0" w:space="0" w:color="auto" w:frame="1"/>
        </w:rPr>
        <w:t>? И т.д.</w:t>
      </w:r>
    </w:p>
    <w:p w14:paraId="6632EB73" w14:textId="77777777" w:rsidR="00C771FB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— </w:t>
      </w:r>
      <w:r w:rsidR="00C771FB" w:rsidRPr="00854A69">
        <w:rPr>
          <w:sz w:val="28"/>
          <w:szCs w:val="28"/>
          <w:shd w:val="clear" w:color="auto" w:fill="FFFFFF"/>
        </w:rPr>
        <w:t>Бабочки – самые грациозные и прелестные создания природы. Какие еще насекомые сравнятся с ними? Легкие, изящные, бабочки всегда готовы сорваться и лететь, порхать и очаровывать.</w:t>
      </w:r>
      <w:r w:rsidRPr="00854A69">
        <w:rPr>
          <w:sz w:val="28"/>
          <w:szCs w:val="28"/>
          <w:bdr w:val="none" w:sz="0" w:space="0" w:color="auto" w:frame="1"/>
        </w:rPr>
        <w:t> </w:t>
      </w:r>
      <w:r w:rsidR="00C771FB" w:rsidRPr="00854A69">
        <w:rPr>
          <w:sz w:val="28"/>
          <w:szCs w:val="28"/>
        </w:rPr>
        <w:t>Бабочки неведомо откуда появляются, ярко проживают свои крошечные жизни и незаметно исчезают.</w:t>
      </w:r>
    </w:p>
    <w:p w14:paraId="4A7F8B05" w14:textId="77777777" w:rsidR="00C771FB" w:rsidRPr="00854A69" w:rsidRDefault="00C771FB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</w:rPr>
        <w:t>С давних времен эти очаровательные насекомые считались символами красоты, благополучия, совершенства. </w:t>
      </w:r>
    </w:p>
    <w:p w14:paraId="1A051C68" w14:textId="77777777" w:rsidR="00B2742D" w:rsidRPr="00854A69" w:rsidRDefault="00C771FB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B2742D" w:rsidRPr="00854A69">
        <w:rPr>
          <w:i/>
          <w:iCs/>
          <w:sz w:val="28"/>
          <w:szCs w:val="28"/>
          <w:bdr w:val="none" w:sz="0" w:space="0" w:color="auto" w:frame="1"/>
        </w:rPr>
        <w:t>(Дети выходят, показывают свои рисунки, рассказывают, что они нарисовали, каким способом</w:t>
      </w:r>
      <w:proofErr w:type="gramStart"/>
      <w:r w:rsidR="00B2742D" w:rsidRPr="00854A69">
        <w:rPr>
          <w:i/>
          <w:iCs/>
          <w:sz w:val="28"/>
          <w:szCs w:val="28"/>
          <w:bdr w:val="none" w:sz="0" w:space="0" w:color="auto" w:frame="1"/>
        </w:rPr>
        <w:t>) .</w:t>
      </w:r>
      <w:proofErr w:type="gramEnd"/>
    </w:p>
    <w:p w14:paraId="511F703C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b/>
          <w:bCs/>
          <w:i/>
          <w:iCs/>
          <w:sz w:val="28"/>
          <w:szCs w:val="28"/>
        </w:rPr>
        <w:t>— </w:t>
      </w:r>
      <w:r w:rsidRPr="00854A69">
        <w:rPr>
          <w:sz w:val="28"/>
          <w:szCs w:val="28"/>
          <w:bdr w:val="none" w:sz="0" w:space="0" w:color="auto" w:frame="1"/>
        </w:rPr>
        <w:t> Да, теперь я ви</w:t>
      </w:r>
      <w:r w:rsidR="00C771FB" w:rsidRPr="00854A69">
        <w:rPr>
          <w:sz w:val="28"/>
          <w:szCs w:val="28"/>
          <w:bdr w:val="none" w:sz="0" w:space="0" w:color="auto" w:frame="1"/>
        </w:rPr>
        <w:t xml:space="preserve">жу </w:t>
      </w:r>
      <w:r w:rsidR="00C771FB" w:rsidRPr="00854A69">
        <w:rPr>
          <w:sz w:val="28"/>
          <w:szCs w:val="28"/>
          <w:shd w:val="clear" w:color="auto" w:fill="FFFFFF"/>
        </w:rPr>
        <w:t xml:space="preserve">восхитительны оттенки крыльев бабочек: жемчужные, янтарные, серебристые, </w:t>
      </w:r>
      <w:proofErr w:type="spellStart"/>
      <w:r w:rsidR="00C771FB" w:rsidRPr="00854A69">
        <w:rPr>
          <w:sz w:val="28"/>
          <w:szCs w:val="28"/>
          <w:shd w:val="clear" w:color="auto" w:fill="FFFFFF"/>
        </w:rPr>
        <w:t>ванильно</w:t>
      </w:r>
      <w:proofErr w:type="spellEnd"/>
      <w:r w:rsidR="00C771FB" w:rsidRPr="00854A69">
        <w:rPr>
          <w:sz w:val="28"/>
          <w:szCs w:val="28"/>
          <w:shd w:val="clear" w:color="auto" w:fill="FFFFFF"/>
        </w:rPr>
        <w:t>-шоколадные, солнечные, бирюзовые. А также цвета спелой калины… А еще цвета неба и сол</w:t>
      </w:r>
      <w:r w:rsidR="00C771FB" w:rsidRPr="00854A69">
        <w:rPr>
          <w:color w:val="333333"/>
          <w:sz w:val="28"/>
          <w:szCs w:val="28"/>
          <w:shd w:val="clear" w:color="auto" w:fill="FFFFFF"/>
        </w:rPr>
        <w:t>нца</w:t>
      </w:r>
      <w:r w:rsidR="00EB00E7" w:rsidRPr="00854A69">
        <w:rPr>
          <w:sz w:val="28"/>
          <w:szCs w:val="28"/>
          <w:bdr w:val="none" w:sz="0" w:space="0" w:color="auto" w:frame="1"/>
        </w:rPr>
        <w:t>. А что дарит нам</w:t>
      </w:r>
      <w:r w:rsidRPr="00854A69">
        <w:rPr>
          <w:sz w:val="28"/>
          <w:szCs w:val="28"/>
          <w:bdr w:val="none" w:sz="0" w:space="0" w:color="auto" w:frame="1"/>
        </w:rPr>
        <w:t xml:space="preserve"> улыбку, что делает ее светлой, теплой, радостной?</w:t>
      </w:r>
    </w:p>
    <w:p w14:paraId="3E219F50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b/>
          <w:bCs/>
          <w:i/>
          <w:iCs/>
          <w:sz w:val="28"/>
          <w:szCs w:val="28"/>
        </w:rPr>
        <w:t>— </w:t>
      </w:r>
      <w:r w:rsidRPr="00854A69">
        <w:rPr>
          <w:sz w:val="28"/>
          <w:szCs w:val="28"/>
          <w:bdr w:val="none" w:sz="0" w:space="0" w:color="auto" w:frame="1"/>
        </w:rPr>
        <w:t> Солнце.</w:t>
      </w:r>
    </w:p>
    <w:p w14:paraId="2AE9A105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b/>
          <w:bCs/>
          <w:i/>
          <w:iCs/>
          <w:sz w:val="28"/>
          <w:szCs w:val="28"/>
        </w:rPr>
        <w:t>— </w:t>
      </w:r>
      <w:r w:rsidRPr="00854A69">
        <w:rPr>
          <w:sz w:val="28"/>
          <w:szCs w:val="28"/>
          <w:bdr w:val="none" w:sz="0" w:space="0" w:color="auto" w:frame="1"/>
        </w:rPr>
        <w:t>А сейчас поиграем с солнечным зайчиком.</w:t>
      </w:r>
    </w:p>
    <w:p w14:paraId="5FD3184D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                                     </w:t>
      </w:r>
      <w:r w:rsidRPr="00854A69">
        <w:rPr>
          <w:b/>
          <w:bCs/>
          <w:sz w:val="28"/>
          <w:szCs w:val="28"/>
        </w:rPr>
        <w:t>Гимнастика для глаз.</w:t>
      </w:r>
    </w:p>
    <w:p w14:paraId="405839DC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Солнечный мой заинька, </w:t>
      </w:r>
      <w:r w:rsidRPr="00854A69">
        <w:rPr>
          <w:i/>
          <w:iCs/>
          <w:sz w:val="28"/>
          <w:szCs w:val="28"/>
          <w:bdr w:val="none" w:sz="0" w:space="0" w:color="auto" w:frame="1"/>
        </w:rPr>
        <w:t>(вытягивать вперед ладошку)</w:t>
      </w:r>
    </w:p>
    <w:p w14:paraId="13B07861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             Прыгни на ладошку. Солнечный мой заинька,</w:t>
      </w:r>
      <w:r w:rsidRPr="00854A69">
        <w:rPr>
          <w:sz w:val="28"/>
          <w:szCs w:val="28"/>
          <w:bdr w:val="none" w:sz="0" w:space="0" w:color="auto" w:frame="1"/>
        </w:rPr>
        <w:br/>
        <w:t>             </w:t>
      </w:r>
      <w:proofErr w:type="gramStart"/>
      <w:r w:rsidRPr="00854A69">
        <w:rPr>
          <w:sz w:val="28"/>
          <w:szCs w:val="28"/>
          <w:bdr w:val="none" w:sz="0" w:space="0" w:color="auto" w:frame="1"/>
        </w:rPr>
        <w:t>   </w:t>
      </w:r>
      <w:r w:rsidRPr="00854A69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54A69">
        <w:rPr>
          <w:i/>
          <w:iCs/>
          <w:sz w:val="28"/>
          <w:szCs w:val="28"/>
          <w:bdr w:val="none" w:sz="0" w:space="0" w:color="auto" w:frame="1"/>
        </w:rPr>
        <w:t>ставить на ладонь указательный палец другой руки)</w:t>
      </w:r>
    </w:p>
    <w:p w14:paraId="7406D157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Маленький, как крошка. Прыг на носик, на плечо.</w:t>
      </w:r>
      <w:r w:rsidRPr="00854A69">
        <w:rPr>
          <w:sz w:val="28"/>
          <w:szCs w:val="28"/>
          <w:bdr w:val="none" w:sz="0" w:space="0" w:color="auto" w:frame="1"/>
        </w:rPr>
        <w:br/>
        <w:t>Ой, как стало горячо! Прыг на лобик, и опять</w:t>
      </w:r>
      <w:r w:rsidRPr="00854A69">
        <w:rPr>
          <w:sz w:val="28"/>
          <w:szCs w:val="28"/>
          <w:bdr w:val="none" w:sz="0" w:space="0" w:color="auto" w:frame="1"/>
        </w:rPr>
        <w:br/>
        <w:t>На плече давай скакать.</w:t>
      </w:r>
      <w:r w:rsidRPr="00854A69">
        <w:rPr>
          <w:sz w:val="28"/>
          <w:szCs w:val="28"/>
          <w:bdr w:val="none" w:sz="0" w:space="0" w:color="auto" w:frame="1"/>
        </w:rPr>
        <w:br/>
      </w:r>
      <w:r w:rsidRPr="00854A69">
        <w:rPr>
          <w:i/>
          <w:iCs/>
          <w:sz w:val="28"/>
          <w:szCs w:val="28"/>
          <w:bdr w:val="none" w:sz="0" w:space="0" w:color="auto" w:frame="1"/>
        </w:rPr>
        <w:t>(следить взглядом за движением пальца: к носу, к одному плечу, лбу, к другому плечу)</w:t>
      </w:r>
    </w:p>
    <w:p w14:paraId="4499E7F9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Вот закрыли мы глаза</w:t>
      </w:r>
      <w:r w:rsidRPr="00854A69">
        <w:rPr>
          <w:i/>
          <w:iCs/>
          <w:sz w:val="28"/>
          <w:szCs w:val="28"/>
          <w:bdr w:val="none" w:sz="0" w:space="0" w:color="auto" w:frame="1"/>
        </w:rPr>
        <w:t>, (закрыть глаза ладонями)</w:t>
      </w:r>
    </w:p>
    <w:p w14:paraId="5F650E8D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А солнышко играет: щечки теплыми лучами</w:t>
      </w:r>
      <w:r w:rsidRPr="00854A69">
        <w:rPr>
          <w:sz w:val="28"/>
          <w:szCs w:val="28"/>
          <w:bdr w:val="none" w:sz="0" w:space="0" w:color="auto" w:frame="1"/>
        </w:rPr>
        <w:br/>
        <w:t>Нежно согревает </w:t>
      </w:r>
      <w:r w:rsidRPr="00854A69">
        <w:rPr>
          <w:i/>
          <w:iCs/>
          <w:sz w:val="28"/>
          <w:szCs w:val="28"/>
          <w:bdr w:val="none" w:sz="0" w:space="0" w:color="auto" w:frame="1"/>
        </w:rPr>
        <w:t>(широко раскрыть глаза)</w:t>
      </w:r>
    </w:p>
    <w:p w14:paraId="42EC21EC" w14:textId="77777777" w:rsidR="00B2742D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— Вот и помогли мы оживить бабочек</w:t>
      </w:r>
      <w:r w:rsidR="00B2742D" w:rsidRPr="00854A69">
        <w:rPr>
          <w:sz w:val="28"/>
          <w:szCs w:val="28"/>
          <w:bdr w:val="none" w:sz="0" w:space="0" w:color="auto" w:frame="1"/>
        </w:rPr>
        <w:t>.</w:t>
      </w:r>
    </w:p>
    <w:p w14:paraId="77DE2762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4A69">
        <w:rPr>
          <w:iCs/>
          <w:color w:val="000000" w:themeColor="text1"/>
          <w:sz w:val="28"/>
          <w:szCs w:val="28"/>
          <w:bdr w:val="none" w:sz="0" w:space="0" w:color="auto" w:frame="1"/>
        </w:rPr>
        <w:t>Волшебный цветок, сказка прошла,</w:t>
      </w:r>
    </w:p>
    <w:p w14:paraId="2099D3D6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54A69">
        <w:rPr>
          <w:iCs/>
          <w:color w:val="000000" w:themeColor="text1"/>
          <w:sz w:val="28"/>
          <w:szCs w:val="28"/>
          <w:bdr w:val="none" w:sz="0" w:space="0" w:color="auto" w:frame="1"/>
        </w:rPr>
        <w:t>Много чудес ты нам принесла.</w:t>
      </w:r>
    </w:p>
    <w:p w14:paraId="48608EAF" w14:textId="77777777" w:rsidR="00EB00E7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54A69">
        <w:rPr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Бабочек оживила,</w:t>
      </w:r>
      <w:r w:rsidRPr="00854A6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4EB687" w14:textId="77777777" w:rsidR="00B2742D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54A69">
        <w:rPr>
          <w:color w:val="000000" w:themeColor="text1"/>
          <w:sz w:val="28"/>
          <w:szCs w:val="28"/>
          <w:shd w:val="clear" w:color="auto" w:fill="FFFFFF"/>
        </w:rPr>
        <w:t>И так же будут они летать</w:t>
      </w:r>
      <w:r w:rsidRPr="00854A69">
        <w:rPr>
          <w:color w:val="000000" w:themeColor="text1"/>
          <w:sz w:val="28"/>
          <w:szCs w:val="28"/>
        </w:rPr>
        <w:br/>
      </w:r>
      <w:r w:rsidRPr="00854A69">
        <w:rPr>
          <w:color w:val="000000" w:themeColor="text1"/>
          <w:sz w:val="28"/>
          <w:szCs w:val="28"/>
          <w:shd w:val="clear" w:color="auto" w:fill="FFFFFF"/>
        </w:rPr>
        <w:t>Порхать, шуршать и трепетать</w:t>
      </w:r>
    </w:p>
    <w:p w14:paraId="55BD228C" w14:textId="77777777" w:rsidR="00B2742D" w:rsidRPr="00854A69" w:rsidRDefault="00B2742D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  <w:bdr w:val="none" w:sz="0" w:space="0" w:color="auto" w:frame="1"/>
        </w:rPr>
        <w:t>                   </w:t>
      </w:r>
    </w:p>
    <w:p w14:paraId="53E335F7" w14:textId="77777777" w:rsidR="00B31762" w:rsidRPr="00854A69" w:rsidRDefault="00B2742D" w:rsidP="008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.</w:t>
      </w:r>
      <w:r w:rsidR="00B31762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31762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B31762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везде есть место чуду, так и у этой истории напрашивался благополучный конец.</w:t>
      </w:r>
    </w:p>
    <w:p w14:paraId="4E9A2E27" w14:textId="77777777" w:rsidR="000F5854" w:rsidRPr="00854A69" w:rsidRDefault="000F5854" w:rsidP="00854A6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постарались на славу. Дружба и доброта помогли</w:t>
      </w:r>
      <w:r w:rsidR="00EB00E7"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E97DD1" w14:textId="77777777" w:rsidR="000F5854" w:rsidRPr="00854A69" w:rsidRDefault="000F5854" w:rsidP="00854A69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854A69">
        <w:rPr>
          <w:sz w:val="28"/>
          <w:szCs w:val="28"/>
        </w:rPr>
        <w:t> </w:t>
      </w:r>
      <w:r w:rsidR="00EB00E7" w:rsidRPr="00854A69">
        <w:rPr>
          <w:sz w:val="28"/>
          <w:szCs w:val="28"/>
        </w:rPr>
        <w:t xml:space="preserve">А сейчас с помощью волшебного цветка мы возвращаемся из волшебной сказки в наш детский сад. </w:t>
      </w:r>
    </w:p>
    <w:p w14:paraId="178C60C4" w14:textId="77777777" w:rsidR="00EB00E7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 xml:space="preserve">Волшебный </w:t>
      </w:r>
      <w:proofErr w:type="gramStart"/>
      <w:r w:rsidRPr="00854A69">
        <w:rPr>
          <w:i/>
          <w:iCs/>
          <w:sz w:val="28"/>
          <w:szCs w:val="28"/>
          <w:bdr w:val="none" w:sz="0" w:space="0" w:color="auto" w:frame="1"/>
        </w:rPr>
        <w:t>цветочек ,</w:t>
      </w:r>
      <w:proofErr w:type="gramEnd"/>
      <w:r w:rsidRPr="00854A69">
        <w:rPr>
          <w:i/>
          <w:iCs/>
          <w:sz w:val="28"/>
          <w:szCs w:val="28"/>
          <w:bdr w:val="none" w:sz="0" w:space="0" w:color="auto" w:frame="1"/>
        </w:rPr>
        <w:t xml:space="preserve"> в детский сад нас веди, не дай цветочек</w:t>
      </w:r>
    </w:p>
    <w:p w14:paraId="7F690EA0" w14:textId="77777777" w:rsidR="00EB00E7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Детей подвести.</w:t>
      </w:r>
    </w:p>
    <w:p w14:paraId="7C62FEA4" w14:textId="77777777" w:rsidR="00EB00E7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Цветочек, ты свет нам скорей подари</w:t>
      </w:r>
    </w:p>
    <w:p w14:paraId="7CCFD6C8" w14:textId="77777777" w:rsidR="00EB00E7" w:rsidRPr="00854A69" w:rsidRDefault="00EB00E7" w:rsidP="0085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A69">
        <w:rPr>
          <w:i/>
          <w:iCs/>
          <w:sz w:val="28"/>
          <w:szCs w:val="28"/>
          <w:bdr w:val="none" w:sz="0" w:space="0" w:color="auto" w:frame="1"/>
        </w:rPr>
        <w:t>И в детский сад нас верни.</w:t>
      </w:r>
    </w:p>
    <w:p w14:paraId="4C6FA493" w14:textId="77777777" w:rsidR="0075381E" w:rsidRPr="00854A69" w:rsidRDefault="0075381E" w:rsidP="00854A69">
      <w:pPr>
        <w:rPr>
          <w:rFonts w:ascii="Times New Roman" w:hAnsi="Times New Roman" w:cs="Times New Roman"/>
          <w:sz w:val="28"/>
          <w:szCs w:val="28"/>
        </w:rPr>
      </w:pPr>
    </w:p>
    <w:sectPr w:rsidR="0075381E" w:rsidRPr="0085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2D"/>
    <w:rsid w:val="000F5854"/>
    <w:rsid w:val="003926F5"/>
    <w:rsid w:val="0075381E"/>
    <w:rsid w:val="00803E9E"/>
    <w:rsid w:val="00854A69"/>
    <w:rsid w:val="00B2742D"/>
    <w:rsid w:val="00B31762"/>
    <w:rsid w:val="00BC0155"/>
    <w:rsid w:val="00C771FB"/>
    <w:rsid w:val="00E40560"/>
    <w:rsid w:val="00EB00E7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A676"/>
  <w15:chartTrackingRefBased/>
  <w15:docId w15:val="{A305682F-32E3-4236-A316-13D97A3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Olga</cp:lastModifiedBy>
  <cp:revision>10</cp:revision>
  <dcterms:created xsi:type="dcterms:W3CDTF">2021-06-16T11:14:00Z</dcterms:created>
  <dcterms:modified xsi:type="dcterms:W3CDTF">2024-09-29T10:42:00Z</dcterms:modified>
</cp:coreProperties>
</file>